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0325" w14:textId="70337087" w:rsidR="00460C4E" w:rsidRDefault="00C12764">
      <w:r>
        <w:t>This instruction set is for Calypso software installation failures involving SQL SDCO installation, typically occurring after versions older than v2022</w:t>
      </w:r>
      <w:r w:rsidR="00BA0FFA">
        <w:t xml:space="preserve"> are already installed</w:t>
      </w:r>
      <w:r>
        <w:t>.</w:t>
      </w:r>
    </w:p>
    <w:p w14:paraId="0070DD04" w14:textId="2BE7418D" w:rsidR="00E86FD0" w:rsidRDefault="00E86FD0">
      <w:r>
        <w:t>Notes:</w:t>
      </w:r>
    </w:p>
    <w:p w14:paraId="316F8F8F" w14:textId="7603A36C" w:rsidR="00E86FD0" w:rsidRDefault="00E86FD0" w:rsidP="00A96004">
      <w:pPr>
        <w:pStyle w:val="ListParagraph"/>
        <w:numPr>
          <w:ilvl w:val="0"/>
          <w:numId w:val="3"/>
        </w:numPr>
      </w:pPr>
      <w:r>
        <w:t>In the example below (Item 3), Ref Win10, Calypso v2017 was previously installed and the SQL SDCO installation failed installing Calypso v2024.</w:t>
      </w:r>
    </w:p>
    <w:p w14:paraId="45C311F4" w14:textId="19CCA0D9" w:rsidR="00BA0FFA" w:rsidRDefault="00E86FD0" w:rsidP="00A96004">
      <w:pPr>
        <w:pStyle w:val="ListParagraph"/>
        <w:numPr>
          <w:ilvl w:val="0"/>
          <w:numId w:val="3"/>
        </w:numPr>
      </w:pPr>
      <w:r>
        <w:t>In the example below (Item 4), Ref Win11, Calypso v2016 and v2017 were previously installed and the SQL SDCO installation failed installing Calypso v2022.</w:t>
      </w:r>
    </w:p>
    <w:p w14:paraId="31EF5072" w14:textId="5DD5DDE1" w:rsidR="00DC2543" w:rsidRDefault="00CD69C8" w:rsidP="00A96004">
      <w:pPr>
        <w:pStyle w:val="ListParagraph"/>
        <w:numPr>
          <w:ilvl w:val="0"/>
          <w:numId w:val="3"/>
        </w:numPr>
      </w:pPr>
      <w:r>
        <w:t xml:space="preserve">Both failures noted above, at installation failure, </w:t>
      </w:r>
      <w:r w:rsidR="00A96004">
        <w:t>removed</w:t>
      </w:r>
      <w:r>
        <w:t xml:space="preserve"> Registry</w:t>
      </w:r>
      <w:r w:rsidR="00A96004">
        <w:t xml:space="preserve"> entries</w:t>
      </w:r>
      <w:r>
        <w:t xml:space="preserve"> and files related to SQL’s SDCO database. The instructions below will restore two registry entries and SQL </w:t>
      </w:r>
      <w:r w:rsidR="00A96004">
        <w:t>files/</w:t>
      </w:r>
      <w:r>
        <w:t>requirements.</w:t>
      </w:r>
    </w:p>
    <w:p w14:paraId="763B96C1" w14:textId="77777777" w:rsidR="00DC2543" w:rsidRDefault="00DC2543" w:rsidP="00DC2543">
      <w:pPr>
        <w:pStyle w:val="ListParagraph"/>
      </w:pPr>
    </w:p>
    <w:p w14:paraId="26036D49" w14:textId="42DDF71D" w:rsidR="00BA0FFA" w:rsidRDefault="00BA0FFA" w:rsidP="00BA0FFA">
      <w:pPr>
        <w:pStyle w:val="ListParagraph"/>
        <w:numPr>
          <w:ilvl w:val="0"/>
          <w:numId w:val="1"/>
        </w:numPr>
      </w:pPr>
      <w:r>
        <w:t>Uninstall all previous versions of Calypso software (They will have been corrupted by the failed SQL SDCO installation failure).</w:t>
      </w:r>
    </w:p>
    <w:p w14:paraId="1129B9BC" w14:textId="4DB339A5" w:rsidR="00460C4E" w:rsidRDefault="00460C4E" w:rsidP="00460C4E">
      <w:pPr>
        <w:pStyle w:val="ListParagraph"/>
        <w:numPr>
          <w:ilvl w:val="0"/>
          <w:numId w:val="1"/>
        </w:numPr>
      </w:pPr>
      <w:r>
        <w:t>The registry file named: HKEY.Local.Soft.Mic.MicSQL.SDCO.reg</w:t>
      </w:r>
    </w:p>
    <w:p w14:paraId="08C709E9" w14:textId="60D0021D" w:rsidR="00460C4E" w:rsidRDefault="00460C4E" w:rsidP="00460C4E">
      <w:pPr>
        <w:pStyle w:val="ListParagraph"/>
      </w:pPr>
      <w:r>
        <w:t>Is for repairing missing registry entries after a failed Calypso v2022 thru v2024 installation</w:t>
      </w:r>
      <w:r w:rsidR="00BA0FFA">
        <w:t xml:space="preserve"> when older versions of Calypso software are installed</w:t>
      </w:r>
      <w:r>
        <w:t>.</w:t>
      </w:r>
    </w:p>
    <w:p w14:paraId="1C521031" w14:textId="6B082BA6" w:rsidR="00460C4E" w:rsidRDefault="00460C4E" w:rsidP="00460C4E">
      <w:pPr>
        <w:pStyle w:val="ListParagraph"/>
      </w:pPr>
      <w:r>
        <w:t>These registry entries get removed during the install process of a new version of Calypso when it fails during the SQL install</w:t>
      </w:r>
      <w:r w:rsidR="00BA0FFA">
        <w:t>ation</w:t>
      </w:r>
      <w:r>
        <w:t>.</w:t>
      </w:r>
    </w:p>
    <w:p w14:paraId="6FF98D0C" w14:textId="7E1CE6C2" w:rsidR="00460C4E" w:rsidRDefault="00460C4E" w:rsidP="00460C4E">
      <w:pPr>
        <w:pStyle w:val="ListParagraph"/>
        <w:numPr>
          <w:ilvl w:val="0"/>
          <w:numId w:val="2"/>
        </w:numPr>
      </w:pPr>
      <w:r>
        <w:t>Merging this file into the registry should fix two of the four missing entries. Two entries are unknown and seem to not be required to repair a failed installation.</w:t>
      </w:r>
    </w:p>
    <w:p w14:paraId="35CDA95F" w14:textId="3F65D7D5" w:rsidR="00460C4E" w:rsidRDefault="00460C4E" w:rsidP="00460C4E">
      <w:pPr>
        <w:pStyle w:val="ListParagraph"/>
        <w:numPr>
          <w:ilvl w:val="0"/>
          <w:numId w:val="1"/>
        </w:numPr>
      </w:pPr>
      <w:r>
        <w:t>For Windows 10.</w:t>
      </w:r>
    </w:p>
    <w:p w14:paraId="2C67A2FA" w14:textId="48C56C60" w:rsidR="00460C4E" w:rsidRDefault="00460C4E" w:rsidP="00460C4E">
      <w:pPr>
        <w:pStyle w:val="ListParagraph"/>
        <w:numPr>
          <w:ilvl w:val="1"/>
          <w:numId w:val="1"/>
        </w:numPr>
      </w:pPr>
      <w:r>
        <w:t>After successfully updating the registry as shown above, you</w:t>
      </w:r>
      <w:r w:rsidR="00BA0FFA">
        <w:t xml:space="preserve"> will</w:t>
      </w:r>
      <w:r>
        <w:t xml:space="preserve"> have to install SQL Server version 14 from Calypso v2016 install folder which is in this folder location of the Zip file.</w:t>
      </w:r>
    </w:p>
    <w:p w14:paraId="1EE41708" w14:textId="77777777" w:rsidR="00460C4E" w:rsidRDefault="00460C4E" w:rsidP="00460C4E">
      <w:pPr>
        <w:pStyle w:val="ListParagraph"/>
        <w:ind w:left="1440"/>
      </w:pPr>
      <w:r>
        <w:t>CALYPSO 6.2 and Service Pack.zip</w:t>
      </w:r>
    </w:p>
    <w:p w14:paraId="4F7F7136" w14:textId="11A28131" w:rsidR="00460C4E" w:rsidRDefault="00460C4E" w:rsidP="00460C4E">
      <w:pPr>
        <w:pStyle w:val="ListParagraph"/>
        <w:ind w:left="1440"/>
      </w:pPr>
      <w:r>
        <w:t>\CALYPSO 6.2 and Service Pack\Calypso 6.2 (2016) Install CD\CALYPSO\ISSetupPrerequisites\Microsoft SQL Server 2014 Express SP1  (Zeiss SDCO)</w:t>
      </w:r>
    </w:p>
    <w:p w14:paraId="4115EC82" w14:textId="44319FD5" w:rsidR="00460C4E" w:rsidRDefault="00460C4E" w:rsidP="00460C4E">
      <w:pPr>
        <w:pStyle w:val="ListParagraph"/>
        <w:numPr>
          <w:ilvl w:val="1"/>
          <w:numId w:val="1"/>
        </w:numPr>
      </w:pPr>
      <w:r>
        <w:t>Run file named: SQLServer2014Install.exe and follow the prompts.</w:t>
      </w:r>
    </w:p>
    <w:p w14:paraId="3ECD7809" w14:textId="7C5C451A" w:rsidR="00460C4E" w:rsidRDefault="00460C4E" w:rsidP="00460C4E">
      <w:pPr>
        <w:pStyle w:val="ListParagraph"/>
        <w:numPr>
          <w:ilvl w:val="0"/>
          <w:numId w:val="1"/>
        </w:numPr>
      </w:pPr>
      <w:r>
        <w:t>For Windows 11.</w:t>
      </w:r>
    </w:p>
    <w:p w14:paraId="7AD3ED21" w14:textId="1DB91EE0" w:rsidR="00460C4E" w:rsidRDefault="00460C4E" w:rsidP="00460C4E">
      <w:pPr>
        <w:pStyle w:val="ListParagraph"/>
        <w:numPr>
          <w:ilvl w:val="1"/>
          <w:numId w:val="1"/>
        </w:numPr>
      </w:pPr>
      <w:r>
        <w:t xml:space="preserve">Follow the instructions outlined in Item </w:t>
      </w:r>
      <w:r w:rsidR="00B25503">
        <w:t>1</w:t>
      </w:r>
      <w:r>
        <w:t xml:space="preserve"> and </w:t>
      </w:r>
      <w:r w:rsidR="001F2A20">
        <w:t>3</w:t>
      </w:r>
      <w:r w:rsidR="00B25503">
        <w:t>.</w:t>
      </w:r>
    </w:p>
    <w:p w14:paraId="5A59C917" w14:textId="4C9C73C8" w:rsidR="00460C4E" w:rsidRDefault="00460C4E" w:rsidP="00460C4E">
      <w:pPr>
        <w:pStyle w:val="ListParagraph"/>
        <w:numPr>
          <w:ilvl w:val="1"/>
          <w:numId w:val="1"/>
        </w:numPr>
      </w:pPr>
      <w:r>
        <w:t>After successfully updating the registry as shown above, you have to move some files from folder: C:\Program Files (x86\Microsoft SQL Server\MSSQL12.SDCO\MSSQL\DATA</w:t>
      </w:r>
    </w:p>
    <w:p w14:paraId="41845C6F" w14:textId="77777777" w:rsidR="00460C4E" w:rsidRDefault="00460C4E" w:rsidP="00460C4E">
      <w:pPr>
        <w:pStyle w:val="ListParagraph"/>
        <w:numPr>
          <w:ilvl w:val="1"/>
          <w:numId w:val="1"/>
        </w:numPr>
      </w:pPr>
      <w:r>
        <w:t>Select the following file names and move them to a new folder (name of your choice).</w:t>
      </w:r>
    </w:p>
    <w:p w14:paraId="0DDAE971" w14:textId="77777777" w:rsidR="00460C4E" w:rsidRDefault="00460C4E" w:rsidP="00460C4E">
      <w:pPr>
        <w:pStyle w:val="ListParagraph"/>
        <w:ind w:left="1440"/>
      </w:pPr>
      <w:r>
        <w:t>MSDBData.mdf</w:t>
      </w:r>
    </w:p>
    <w:p w14:paraId="223A42BC" w14:textId="77777777" w:rsidR="00460C4E" w:rsidRDefault="00460C4E" w:rsidP="00460C4E">
      <w:pPr>
        <w:pStyle w:val="ListParagraph"/>
        <w:ind w:left="1440"/>
      </w:pPr>
      <w:r>
        <w:t>MSDBLog.ldf</w:t>
      </w:r>
    </w:p>
    <w:p w14:paraId="301EDFFE" w14:textId="77777777" w:rsidR="00460C4E" w:rsidRDefault="00460C4E" w:rsidP="00460C4E">
      <w:pPr>
        <w:pStyle w:val="ListParagraph"/>
        <w:ind w:left="1440"/>
      </w:pPr>
      <w:r>
        <w:t>templog.mdf</w:t>
      </w:r>
    </w:p>
    <w:p w14:paraId="2B83E7DE" w14:textId="77777777" w:rsidR="00460C4E" w:rsidRDefault="00460C4E" w:rsidP="00460C4E">
      <w:pPr>
        <w:pStyle w:val="ListParagraph"/>
        <w:ind w:left="1440"/>
      </w:pPr>
      <w:r>
        <w:t>templog.ldf</w:t>
      </w:r>
    </w:p>
    <w:p w14:paraId="7E630C42" w14:textId="77777777" w:rsidR="00460C4E" w:rsidRDefault="00460C4E" w:rsidP="00460C4E">
      <w:pPr>
        <w:pStyle w:val="ListParagraph"/>
        <w:ind w:left="1440"/>
      </w:pPr>
      <w:r>
        <w:t>masterlog.mdf</w:t>
      </w:r>
    </w:p>
    <w:p w14:paraId="38DA2D4C" w14:textId="77777777" w:rsidR="00460C4E" w:rsidRDefault="00460C4E" w:rsidP="00460C4E">
      <w:pPr>
        <w:pStyle w:val="ListParagraph"/>
        <w:ind w:left="1440"/>
      </w:pPr>
      <w:r>
        <w:t>masterlog.ldf</w:t>
      </w:r>
    </w:p>
    <w:p w14:paraId="2508970D" w14:textId="77777777" w:rsidR="00460C4E" w:rsidRDefault="00460C4E" w:rsidP="00460C4E">
      <w:pPr>
        <w:pStyle w:val="ListParagraph"/>
        <w:ind w:left="1440"/>
      </w:pPr>
      <w:r>
        <w:t>model.mdf</w:t>
      </w:r>
    </w:p>
    <w:p w14:paraId="788B2972" w14:textId="291299A6" w:rsidR="00460C4E" w:rsidRDefault="00460C4E" w:rsidP="00460C4E">
      <w:pPr>
        <w:pStyle w:val="ListParagraph"/>
        <w:ind w:left="1440"/>
      </w:pPr>
      <w:r>
        <w:t>modellog.ldf</w:t>
      </w:r>
    </w:p>
    <w:p w14:paraId="499D2E8D" w14:textId="2E0FA85F" w:rsidR="00460C4E" w:rsidRDefault="00460C4E" w:rsidP="00460C4E">
      <w:pPr>
        <w:pStyle w:val="ListParagraph"/>
        <w:ind w:left="1440"/>
      </w:pPr>
    </w:p>
    <w:p w14:paraId="15F5F55C" w14:textId="77777777" w:rsidR="00460C4E" w:rsidRDefault="00460C4E" w:rsidP="00460C4E">
      <w:pPr>
        <w:pStyle w:val="ListParagraph"/>
        <w:numPr>
          <w:ilvl w:val="1"/>
          <w:numId w:val="1"/>
        </w:numPr>
      </w:pPr>
      <w:r>
        <w:t>You can now start the installation of SQL 2014</w:t>
      </w:r>
    </w:p>
    <w:p w14:paraId="7FE4615B" w14:textId="19DB5EB9" w:rsidR="00460C4E" w:rsidRDefault="00460C4E" w:rsidP="00460C4E">
      <w:pPr>
        <w:pStyle w:val="ListParagraph"/>
        <w:numPr>
          <w:ilvl w:val="2"/>
          <w:numId w:val="1"/>
        </w:numPr>
      </w:pPr>
      <w:r>
        <w:lastRenderedPageBreak/>
        <w:t>Install SQL Server version 14 from Calypso v2016 install folder which is in this folder location of the Zip file: CALYPSO 6.2 and Service Pack.zip</w:t>
      </w:r>
    </w:p>
    <w:p w14:paraId="29BB137D" w14:textId="3AB4F95A" w:rsidR="00460C4E" w:rsidRDefault="00460C4E" w:rsidP="00460C4E">
      <w:pPr>
        <w:pStyle w:val="ListParagraph"/>
        <w:ind w:left="2160"/>
      </w:pPr>
      <w:r>
        <w:t>ii. \CALYPSO 6.2 and Service Pack\Calypso 6.2 (2016) Install CD\CALYPSO\ISSetupPrerequisites\Microsoft SQL Server 2014 Express SP1  (Zeiss SDCO)</w:t>
      </w:r>
    </w:p>
    <w:p w14:paraId="1346B162" w14:textId="2AF988B5" w:rsidR="00BA0FFA" w:rsidRDefault="00460C4E" w:rsidP="00BA0FFA">
      <w:pPr>
        <w:pStyle w:val="ListParagraph"/>
        <w:numPr>
          <w:ilvl w:val="1"/>
          <w:numId w:val="1"/>
        </w:numPr>
      </w:pPr>
      <w:r>
        <w:t>Run file named: SQLServer2014Install.exe and follow the prompts.</w:t>
      </w:r>
    </w:p>
    <w:p w14:paraId="41FE51B5" w14:textId="0BA62B80" w:rsidR="00BA0FFA" w:rsidRDefault="00BA0FFA" w:rsidP="00BA0FFA">
      <w:pPr>
        <w:pStyle w:val="ListParagraph"/>
        <w:numPr>
          <w:ilvl w:val="0"/>
          <w:numId w:val="1"/>
        </w:numPr>
      </w:pPr>
      <w:r>
        <w:t>After the successful completion of either win10 or Win11 instructions above (Dependent on the operating system in us) you can begin installing older versions of Calypso software as needed.</w:t>
      </w:r>
    </w:p>
    <w:sectPr w:rsidR="00BA0F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3984" w14:textId="77777777" w:rsidR="00551554" w:rsidRDefault="00551554" w:rsidP="00C12764">
      <w:pPr>
        <w:spacing w:after="0" w:line="240" w:lineRule="auto"/>
      </w:pPr>
      <w:r>
        <w:separator/>
      </w:r>
    </w:p>
  </w:endnote>
  <w:endnote w:type="continuationSeparator" w:id="0">
    <w:p w14:paraId="7A7A011B" w14:textId="77777777" w:rsidR="00551554" w:rsidRDefault="00551554" w:rsidP="00C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7CDC" w14:textId="77777777" w:rsidR="00551554" w:rsidRDefault="00551554" w:rsidP="00C12764">
      <w:pPr>
        <w:spacing w:after="0" w:line="240" w:lineRule="auto"/>
      </w:pPr>
      <w:r>
        <w:separator/>
      </w:r>
    </w:p>
  </w:footnote>
  <w:footnote w:type="continuationSeparator" w:id="0">
    <w:p w14:paraId="36791FC8" w14:textId="77777777" w:rsidR="00551554" w:rsidRDefault="00551554" w:rsidP="00C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C25D" w14:textId="77777777" w:rsidR="00C12764" w:rsidRPr="00C12764" w:rsidRDefault="00C12764" w:rsidP="00C12764">
    <w:pPr>
      <w:rPr>
        <w:sz w:val="24"/>
        <w:szCs w:val="24"/>
      </w:rPr>
    </w:pPr>
    <w:r w:rsidRPr="00C12764">
      <w:rPr>
        <w:sz w:val="24"/>
        <w:szCs w:val="24"/>
      </w:rPr>
      <w:t>SQL SDCO Registry repair after a failed installation of a newer version of SQL SDCO</w:t>
    </w:r>
  </w:p>
  <w:p w14:paraId="6567EB58" w14:textId="77777777" w:rsidR="00C12764" w:rsidRDefault="00C12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AC2"/>
    <w:multiLevelType w:val="hybridMultilevel"/>
    <w:tmpl w:val="52A8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6E8F"/>
    <w:multiLevelType w:val="hybridMultilevel"/>
    <w:tmpl w:val="37EE37F0"/>
    <w:lvl w:ilvl="0" w:tplc="E14228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01399"/>
    <w:multiLevelType w:val="hybridMultilevel"/>
    <w:tmpl w:val="35929460"/>
    <w:lvl w:ilvl="0" w:tplc="4D0C1C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2121128">
    <w:abstractNumId w:val="0"/>
  </w:num>
  <w:num w:numId="2" w16cid:durableId="421949718">
    <w:abstractNumId w:val="2"/>
  </w:num>
  <w:num w:numId="3" w16cid:durableId="89851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4E"/>
    <w:rsid w:val="00141EAF"/>
    <w:rsid w:val="001F2A20"/>
    <w:rsid w:val="0040275D"/>
    <w:rsid w:val="00460C4E"/>
    <w:rsid w:val="00551554"/>
    <w:rsid w:val="00A96004"/>
    <w:rsid w:val="00B25503"/>
    <w:rsid w:val="00BA0FFA"/>
    <w:rsid w:val="00C12764"/>
    <w:rsid w:val="00CD69C8"/>
    <w:rsid w:val="00D07F4E"/>
    <w:rsid w:val="00DC2543"/>
    <w:rsid w:val="00E8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D13BE"/>
  <w15:chartTrackingRefBased/>
  <w15:docId w15:val="{A16D8139-9F18-44F9-AAF5-90B4585D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764"/>
  </w:style>
  <w:style w:type="paragraph" w:styleId="Footer">
    <w:name w:val="footer"/>
    <w:basedOn w:val="Normal"/>
    <w:link w:val="FooterChar"/>
    <w:uiPriority w:val="99"/>
    <w:unhideWhenUsed/>
    <w:rsid w:val="00C1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Stanich, Richard L</dc:creator>
  <cp:keywords/>
  <dc:description/>
  <cp:lastModifiedBy>Stanich, Richard L</cp:lastModifiedBy>
  <cp:revision>10</cp:revision>
  <dcterms:created xsi:type="dcterms:W3CDTF">2024-08-23T16:21:00Z</dcterms:created>
  <dcterms:modified xsi:type="dcterms:W3CDTF">2024-08-23T17:00:00Z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418558-72e5-4d8e-958f-cfe0e73e210d_Enabled">
    <vt:lpwstr>true</vt:lpwstr>
  </property>
  <property fmtid="{D5CDD505-2E9C-101B-9397-08002B2CF9AE}" pid="3" name="MSIP_Label_ff418558-72e5-4d8e-958f-cfe0e73e210d_SetDate">
    <vt:lpwstr>2024-08-23T16:30:40Z</vt:lpwstr>
  </property>
  <property fmtid="{D5CDD505-2E9C-101B-9397-08002B2CF9AE}" pid="4" name="MSIP_Label_ff418558-72e5-4d8e-958f-cfe0e73e210d_Method">
    <vt:lpwstr>Standard</vt:lpwstr>
  </property>
  <property fmtid="{D5CDD505-2E9C-101B-9397-08002B2CF9AE}" pid="5" name="MSIP_Label_ff418558-72e5-4d8e-958f-cfe0e73e210d_Name">
    <vt:lpwstr>Eaton Internal Only (IP2)</vt:lpwstr>
  </property>
  <property fmtid="{D5CDD505-2E9C-101B-9397-08002B2CF9AE}" pid="6" name="MSIP_Label_ff418558-72e5-4d8e-958f-cfe0e73e210d_SiteId">
    <vt:lpwstr>d6525c95-b906-431a-b926-e9b51ba43cc4</vt:lpwstr>
  </property>
  <property fmtid="{D5CDD505-2E9C-101B-9397-08002B2CF9AE}" pid="7" name="MSIP_Label_ff418558-72e5-4d8e-958f-cfe0e73e210d_ActionId">
    <vt:lpwstr>9234141a-da60-40d8-83b2-93b00ced3174</vt:lpwstr>
  </property>
  <property fmtid="{D5CDD505-2E9C-101B-9397-08002B2CF9AE}" pid="8" name="MSIP_Label_ff418558-72e5-4d8e-958f-cfe0e73e210d_ContentBits">
    <vt:lpwstr>0</vt:lpwstr>
  </property>
</Properties>
</file>